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ADC70" w14:textId="0EABF108" w:rsidR="00B16127" w:rsidRPr="006B0A58" w:rsidRDefault="00B16127" w:rsidP="225ECAAA">
      <w:pPr>
        <w:spacing w:line="360" w:lineRule="auto"/>
        <w:ind w:left="-108"/>
        <w:jc w:val="center"/>
        <w:rPr>
          <w:rFonts w:ascii="Georgia" w:hAnsi="Georgia"/>
          <w:b/>
          <w:bCs/>
        </w:rPr>
      </w:pPr>
      <w:r w:rsidRPr="225ECAAA">
        <w:rPr>
          <w:rFonts w:ascii="Georgia" w:hAnsi="Georgia"/>
          <w:b/>
          <w:bCs/>
        </w:rPr>
        <w:t>PROGETTO DOTECOMUNE 202</w:t>
      </w:r>
      <w:r w:rsidR="00096042">
        <w:rPr>
          <w:rFonts w:ascii="Georgia" w:hAnsi="Georgia"/>
          <w:b/>
          <w:bCs/>
        </w:rPr>
        <w:t>5</w:t>
      </w:r>
      <w:r w:rsidRPr="225ECAAA">
        <w:rPr>
          <w:rFonts w:ascii="Georgia" w:hAnsi="Georgia"/>
          <w:b/>
          <w:bCs/>
        </w:rPr>
        <w:t xml:space="preserve"> – AVVISO N. </w:t>
      </w:r>
      <w:r w:rsidR="00F06531">
        <w:rPr>
          <w:rFonts w:ascii="Georgia" w:hAnsi="Georgia"/>
          <w:b/>
          <w:bCs/>
        </w:rPr>
        <w:t>10</w:t>
      </w:r>
      <w:r w:rsidRPr="225ECAAA">
        <w:rPr>
          <w:rFonts w:ascii="Georgia" w:hAnsi="Georgia"/>
          <w:b/>
          <w:bCs/>
        </w:rPr>
        <w:t>/202</w:t>
      </w:r>
      <w:r w:rsidR="00096042">
        <w:rPr>
          <w:rFonts w:ascii="Georgia" w:hAnsi="Georgia"/>
          <w:b/>
          <w:bCs/>
        </w:rPr>
        <w:t>5</w:t>
      </w:r>
      <w:r w:rsidRPr="225ECAAA">
        <w:rPr>
          <w:rFonts w:ascii="Georgia" w:hAnsi="Georgia"/>
          <w:b/>
          <w:bCs/>
        </w:rPr>
        <w:t xml:space="preserve">  </w:t>
      </w:r>
    </w:p>
    <w:p w14:paraId="39F8C8A8" w14:textId="75F547E3" w:rsidR="00B16127" w:rsidRPr="006B0A58" w:rsidRDefault="00B16127" w:rsidP="00B16127">
      <w:pPr>
        <w:spacing w:line="360" w:lineRule="auto"/>
        <w:ind w:left="-108"/>
        <w:jc w:val="center"/>
        <w:rPr>
          <w:rFonts w:ascii="Georgia" w:hAnsi="Georgia"/>
        </w:rPr>
      </w:pPr>
      <w:r w:rsidRPr="006B0A58">
        <w:rPr>
          <w:rFonts w:ascii="Georgia" w:hAnsi="Georgia"/>
          <w:b/>
        </w:rPr>
        <w:t>GRADUATORI</w:t>
      </w:r>
      <w:r w:rsidR="00416288">
        <w:rPr>
          <w:rFonts w:ascii="Georgia" w:hAnsi="Georgia"/>
          <w:b/>
        </w:rPr>
        <w:t>A</w:t>
      </w:r>
    </w:p>
    <w:p w14:paraId="672A6659" w14:textId="77777777" w:rsidR="00254E69" w:rsidRPr="006B0A58" w:rsidRDefault="00254E69" w:rsidP="00254E69">
      <w:pPr>
        <w:jc w:val="both"/>
        <w:rPr>
          <w:rFonts w:ascii="Georgia" w:hAnsi="Georgia"/>
          <w:color w:val="FF0000"/>
        </w:rPr>
      </w:pPr>
    </w:p>
    <w:p w14:paraId="4B238D8E" w14:textId="2E3D0870" w:rsidR="00EA65AC" w:rsidRPr="00EA65AC" w:rsidRDefault="00EA65AC" w:rsidP="00EA65AC">
      <w:pPr>
        <w:jc w:val="both"/>
        <w:rPr>
          <w:rFonts w:ascii="Georgia" w:hAnsi="Georgia"/>
        </w:rPr>
      </w:pPr>
      <w:bookmarkStart w:id="0" w:name="_Hlk66955819"/>
      <w:r w:rsidRPr="00EA65AC">
        <w:rPr>
          <w:rFonts w:ascii="Georgia" w:hAnsi="Georgia"/>
        </w:rPr>
        <w:t xml:space="preserve">Tirocinio per il Dipartimento </w:t>
      </w:r>
      <w:r w:rsidR="00406B50">
        <w:rPr>
          <w:rFonts w:ascii="Georgia" w:hAnsi="Georgia"/>
        </w:rPr>
        <w:t>Servizi Sociali</w:t>
      </w:r>
    </w:p>
    <w:p w14:paraId="0A37501D" w14:textId="77777777" w:rsidR="00254E69" w:rsidRPr="00803315" w:rsidRDefault="00254E69" w:rsidP="00254E69">
      <w:pPr>
        <w:jc w:val="both"/>
        <w:rPr>
          <w:rFonts w:ascii="Georgia" w:hAnsi="Georgia"/>
          <w:color w:val="FF0000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53"/>
        <w:gridCol w:w="2520"/>
        <w:gridCol w:w="2340"/>
      </w:tblGrid>
      <w:tr w:rsidR="00D466D0" w:rsidRPr="009816FD" w14:paraId="6BAAFE76" w14:textId="77777777" w:rsidTr="59EEFE94">
        <w:trPr>
          <w:trHeight w:val="811"/>
        </w:trPr>
        <w:tc>
          <w:tcPr>
            <w:tcW w:w="2835" w:type="dxa"/>
            <w:shd w:val="clear" w:color="auto" w:fill="auto"/>
            <w:vAlign w:val="center"/>
          </w:tcPr>
          <w:p w14:paraId="7F0F040C" w14:textId="77777777" w:rsidR="00D466D0" w:rsidRPr="009816FD" w:rsidRDefault="00D466D0" w:rsidP="009816FD">
            <w:pPr>
              <w:jc w:val="center"/>
              <w:rPr>
                <w:rFonts w:ascii="Georgia" w:hAnsi="Georgia"/>
              </w:rPr>
            </w:pPr>
            <w:r w:rsidRPr="009816FD">
              <w:rPr>
                <w:rFonts w:ascii="Georgia" w:hAnsi="Georgia"/>
              </w:rPr>
              <w:t>Nominativo</w:t>
            </w:r>
            <w:r w:rsidR="009106F8">
              <w:rPr>
                <w:rFonts w:ascii="Georgia" w:hAnsi="Georgia"/>
              </w:rPr>
              <w:t xml:space="preserve"> (riferimento protocollo)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26FC7D3" w14:textId="77777777" w:rsidR="00D466D0" w:rsidRPr="009816FD" w:rsidRDefault="00D466D0" w:rsidP="009816FD">
            <w:pPr>
              <w:jc w:val="center"/>
              <w:rPr>
                <w:rFonts w:ascii="Georgia" w:hAnsi="Georgia"/>
              </w:rPr>
            </w:pPr>
            <w:r w:rsidRPr="009816FD">
              <w:rPr>
                <w:rFonts w:ascii="Georgia" w:hAnsi="Georgia"/>
              </w:rPr>
              <w:t>Punteggio Curriculum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09B443" w14:textId="77777777" w:rsidR="00D466D0" w:rsidRPr="009816FD" w:rsidRDefault="00D466D0" w:rsidP="009816FD">
            <w:pPr>
              <w:jc w:val="center"/>
              <w:rPr>
                <w:rFonts w:ascii="Georgia" w:hAnsi="Georgia"/>
              </w:rPr>
            </w:pPr>
            <w:r w:rsidRPr="009816FD">
              <w:rPr>
                <w:rFonts w:ascii="Georgia" w:hAnsi="Georgia"/>
              </w:rPr>
              <w:t>Punteggio Colloquio orientativo</w:t>
            </w:r>
          </w:p>
        </w:tc>
        <w:tc>
          <w:tcPr>
            <w:tcW w:w="2340" w:type="dxa"/>
            <w:shd w:val="clear" w:color="auto" w:fill="auto"/>
          </w:tcPr>
          <w:p w14:paraId="5DAB6C7B" w14:textId="77777777" w:rsidR="00D466D0" w:rsidRPr="009816FD" w:rsidRDefault="00D466D0" w:rsidP="009816FD">
            <w:pPr>
              <w:jc w:val="center"/>
              <w:rPr>
                <w:rFonts w:ascii="Georgia" w:hAnsi="Georgia"/>
              </w:rPr>
            </w:pPr>
          </w:p>
          <w:p w14:paraId="49D1F30D" w14:textId="77777777" w:rsidR="00D466D0" w:rsidRPr="009816FD" w:rsidRDefault="00D466D0" w:rsidP="009816FD">
            <w:pPr>
              <w:jc w:val="center"/>
              <w:rPr>
                <w:rFonts w:ascii="Georgia" w:hAnsi="Georgia"/>
              </w:rPr>
            </w:pPr>
            <w:r w:rsidRPr="009816FD">
              <w:rPr>
                <w:rFonts w:ascii="Georgia" w:hAnsi="Georgia"/>
              </w:rPr>
              <w:t>Punteggio Totale</w:t>
            </w:r>
          </w:p>
        </w:tc>
      </w:tr>
      <w:tr w:rsidR="00A31B49" w:rsidRPr="009816FD" w14:paraId="001B8749" w14:textId="77777777" w:rsidTr="00EC53BA">
        <w:trPr>
          <w:trHeight w:val="424"/>
        </w:trPr>
        <w:tc>
          <w:tcPr>
            <w:tcW w:w="2835" w:type="dxa"/>
            <w:shd w:val="clear" w:color="auto" w:fill="auto"/>
            <w:vAlign w:val="center"/>
          </w:tcPr>
          <w:p w14:paraId="467494E3" w14:textId="1F3F82E2" w:rsidR="00A31B49" w:rsidRPr="00527579" w:rsidRDefault="008565E4" w:rsidP="00A31B49">
            <w:pPr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Prot.n. 39772</w:t>
            </w:r>
            <w:r w:rsidR="00146E80" w:rsidRPr="00527579">
              <w:rPr>
                <w:rFonts w:ascii="Georgia" w:hAnsi="Georgia"/>
              </w:rPr>
              <w:t xml:space="preserve"> A.E.M. </w:t>
            </w:r>
          </w:p>
        </w:tc>
        <w:tc>
          <w:tcPr>
            <w:tcW w:w="1953" w:type="dxa"/>
            <w:shd w:val="clear" w:color="auto" w:fill="auto"/>
          </w:tcPr>
          <w:p w14:paraId="78941E47" w14:textId="137748FC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FDD700" w14:textId="6237A9E3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47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9897CE" w14:textId="0C7D481A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52</w:t>
            </w:r>
          </w:p>
        </w:tc>
      </w:tr>
      <w:tr w:rsidR="00A31B49" w:rsidRPr="009816FD" w14:paraId="6207C908" w14:textId="77777777" w:rsidTr="00EC53BA">
        <w:trPr>
          <w:trHeight w:val="394"/>
        </w:trPr>
        <w:tc>
          <w:tcPr>
            <w:tcW w:w="2835" w:type="dxa"/>
            <w:shd w:val="clear" w:color="auto" w:fill="auto"/>
            <w:vAlign w:val="center"/>
          </w:tcPr>
          <w:p w14:paraId="4C7FE669" w14:textId="550AA1BB" w:rsidR="00A31B49" w:rsidRPr="00527579" w:rsidRDefault="00146E80" w:rsidP="00A31B49">
            <w:pPr>
              <w:rPr>
                <w:rFonts w:ascii="Georgia" w:hAnsi="Georgia"/>
                <w:b/>
                <w:bCs/>
              </w:rPr>
            </w:pPr>
            <w:r w:rsidRPr="00527579">
              <w:rPr>
                <w:rFonts w:ascii="Georgia" w:hAnsi="Georgia"/>
              </w:rPr>
              <w:t>Prot.n.40119</w:t>
            </w:r>
            <w:r w:rsidR="006D6385" w:rsidRPr="00527579">
              <w:rPr>
                <w:rFonts w:ascii="Georgia" w:hAnsi="Georgia"/>
              </w:rPr>
              <w:t xml:space="preserve"> T.N.  </w:t>
            </w:r>
          </w:p>
        </w:tc>
        <w:tc>
          <w:tcPr>
            <w:tcW w:w="1953" w:type="dxa"/>
            <w:shd w:val="clear" w:color="auto" w:fill="auto"/>
          </w:tcPr>
          <w:p w14:paraId="61B72196" w14:textId="6DAB741E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90505B" w14:textId="65928919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679D3B" w14:textId="41A27AFE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50</w:t>
            </w:r>
          </w:p>
        </w:tc>
      </w:tr>
      <w:tr w:rsidR="00A31B49" w:rsidRPr="009816FD" w14:paraId="20F464F9" w14:textId="77777777" w:rsidTr="00EC53BA">
        <w:trPr>
          <w:trHeight w:val="414"/>
        </w:trPr>
        <w:tc>
          <w:tcPr>
            <w:tcW w:w="2835" w:type="dxa"/>
            <w:shd w:val="clear" w:color="auto" w:fill="auto"/>
            <w:vAlign w:val="center"/>
          </w:tcPr>
          <w:p w14:paraId="631E20FF" w14:textId="52D3543E" w:rsidR="00A31B49" w:rsidRPr="00527579" w:rsidRDefault="006D6385" w:rsidP="00A31B49">
            <w:pPr>
              <w:rPr>
                <w:rFonts w:ascii="Georgia" w:hAnsi="Georgia"/>
                <w:b/>
                <w:bCs/>
              </w:rPr>
            </w:pPr>
            <w:r w:rsidRPr="00527579">
              <w:rPr>
                <w:rFonts w:ascii="Georgia" w:hAnsi="Georgia"/>
              </w:rPr>
              <w:t>Prot.n.</w:t>
            </w:r>
            <w:r w:rsidR="007A7832" w:rsidRPr="00527579">
              <w:rPr>
                <w:rFonts w:ascii="Georgia" w:hAnsi="Georgia"/>
              </w:rPr>
              <w:t xml:space="preserve"> 39133 R.A</w:t>
            </w:r>
            <w:r w:rsidR="0001506C">
              <w:rPr>
                <w:rFonts w:ascii="Georgia" w:hAnsi="Georgia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14:paraId="15E4D09F" w14:textId="0F7404C0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243284" w14:textId="70E6FFE1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B2A1C2" w14:textId="68F35B8A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50</w:t>
            </w:r>
          </w:p>
        </w:tc>
      </w:tr>
      <w:tr w:rsidR="00A31B49" w:rsidRPr="009816FD" w14:paraId="60198577" w14:textId="77777777" w:rsidTr="00EC53BA">
        <w:trPr>
          <w:trHeight w:val="414"/>
        </w:trPr>
        <w:tc>
          <w:tcPr>
            <w:tcW w:w="2835" w:type="dxa"/>
            <w:shd w:val="clear" w:color="auto" w:fill="auto"/>
            <w:vAlign w:val="center"/>
          </w:tcPr>
          <w:p w14:paraId="1C3A4C06" w14:textId="1053B69A" w:rsidR="00A31B49" w:rsidRPr="00527579" w:rsidRDefault="007A7832" w:rsidP="00A31B49">
            <w:pPr>
              <w:rPr>
                <w:rFonts w:ascii="Georgia" w:hAnsi="Georgia"/>
                <w:b/>
                <w:bCs/>
              </w:rPr>
            </w:pPr>
            <w:r w:rsidRPr="00527579">
              <w:rPr>
                <w:rFonts w:ascii="Georgia" w:hAnsi="Georgia"/>
              </w:rPr>
              <w:t xml:space="preserve">Prot.n. </w:t>
            </w:r>
            <w:r w:rsidR="00A66C4E" w:rsidRPr="00527579">
              <w:rPr>
                <w:rFonts w:ascii="Georgia" w:hAnsi="Georgia"/>
              </w:rPr>
              <w:t xml:space="preserve">40471 T.K.  </w:t>
            </w:r>
          </w:p>
        </w:tc>
        <w:tc>
          <w:tcPr>
            <w:tcW w:w="1953" w:type="dxa"/>
            <w:shd w:val="clear" w:color="auto" w:fill="auto"/>
          </w:tcPr>
          <w:p w14:paraId="03833AAE" w14:textId="68101017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6ED709" w14:textId="4B4635D2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3C6C75" w14:textId="5F8B8F9B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49</w:t>
            </w:r>
          </w:p>
        </w:tc>
      </w:tr>
      <w:tr w:rsidR="00A31B49" w:rsidRPr="009816FD" w14:paraId="35D0B43E" w14:textId="77777777" w:rsidTr="00EC53BA">
        <w:trPr>
          <w:trHeight w:val="414"/>
        </w:trPr>
        <w:tc>
          <w:tcPr>
            <w:tcW w:w="2835" w:type="dxa"/>
            <w:shd w:val="clear" w:color="auto" w:fill="auto"/>
            <w:vAlign w:val="center"/>
          </w:tcPr>
          <w:p w14:paraId="388D6789" w14:textId="10DC18DE" w:rsidR="00A31B49" w:rsidRPr="00527579" w:rsidRDefault="00A66C4E" w:rsidP="00A31B49">
            <w:pPr>
              <w:rPr>
                <w:rFonts w:ascii="Georgia" w:hAnsi="Georgia"/>
                <w:b/>
                <w:bCs/>
              </w:rPr>
            </w:pPr>
            <w:r w:rsidRPr="00527579">
              <w:rPr>
                <w:rFonts w:ascii="Georgia" w:hAnsi="Georgia"/>
              </w:rPr>
              <w:t xml:space="preserve">Prot.n. </w:t>
            </w:r>
            <w:r w:rsidR="002A7559" w:rsidRPr="00527579">
              <w:rPr>
                <w:rFonts w:ascii="Georgia" w:hAnsi="Georgia"/>
              </w:rPr>
              <w:t>40324 P.I.L.</w:t>
            </w:r>
            <w:r w:rsidR="00F4247F" w:rsidRPr="00527579">
              <w:rPr>
                <w:rFonts w:ascii="Georgia" w:hAnsi="Georgia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14:paraId="23C9CB90" w14:textId="11BBFDED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932729" w14:textId="740929B6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520D30" w14:textId="1E92294C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45</w:t>
            </w:r>
          </w:p>
        </w:tc>
      </w:tr>
      <w:tr w:rsidR="00A31B49" w:rsidRPr="009816FD" w14:paraId="632865AE" w14:textId="77777777" w:rsidTr="00EC53BA">
        <w:trPr>
          <w:trHeight w:val="414"/>
        </w:trPr>
        <w:tc>
          <w:tcPr>
            <w:tcW w:w="2835" w:type="dxa"/>
            <w:shd w:val="clear" w:color="auto" w:fill="auto"/>
            <w:vAlign w:val="center"/>
          </w:tcPr>
          <w:p w14:paraId="698BE0C1" w14:textId="66B2C2A1" w:rsidR="00A31B49" w:rsidRPr="00527579" w:rsidRDefault="002A7559" w:rsidP="00A31B49">
            <w:pPr>
              <w:rPr>
                <w:rFonts w:ascii="Georgia" w:hAnsi="Georgia"/>
                <w:b/>
                <w:bCs/>
              </w:rPr>
            </w:pPr>
            <w:r w:rsidRPr="00527579">
              <w:rPr>
                <w:rFonts w:ascii="Georgia" w:hAnsi="Georgia"/>
              </w:rPr>
              <w:t xml:space="preserve">Prot.n. </w:t>
            </w:r>
            <w:r w:rsidR="00F4247F" w:rsidRPr="00527579">
              <w:rPr>
                <w:rFonts w:ascii="Georgia" w:hAnsi="Georgia"/>
              </w:rPr>
              <w:t xml:space="preserve">40174 C.D. </w:t>
            </w:r>
          </w:p>
        </w:tc>
        <w:tc>
          <w:tcPr>
            <w:tcW w:w="1953" w:type="dxa"/>
            <w:shd w:val="clear" w:color="auto" w:fill="auto"/>
          </w:tcPr>
          <w:p w14:paraId="363A4220" w14:textId="0B54EF36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07A2AF" w14:textId="5469AEBA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31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F90457" w14:textId="7560F3AD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35</w:t>
            </w:r>
          </w:p>
        </w:tc>
      </w:tr>
      <w:tr w:rsidR="00A31B49" w:rsidRPr="009816FD" w14:paraId="634479AB" w14:textId="77777777" w:rsidTr="00EC53BA">
        <w:trPr>
          <w:trHeight w:val="414"/>
        </w:trPr>
        <w:tc>
          <w:tcPr>
            <w:tcW w:w="2835" w:type="dxa"/>
            <w:shd w:val="clear" w:color="auto" w:fill="auto"/>
            <w:vAlign w:val="center"/>
          </w:tcPr>
          <w:p w14:paraId="674E49C4" w14:textId="65C8409C" w:rsidR="00A31B49" w:rsidRPr="00527579" w:rsidRDefault="00F4247F" w:rsidP="00A31B49">
            <w:pPr>
              <w:rPr>
                <w:rFonts w:ascii="Georgia" w:hAnsi="Georgia"/>
                <w:b/>
                <w:bCs/>
              </w:rPr>
            </w:pPr>
            <w:r w:rsidRPr="00527579">
              <w:rPr>
                <w:rFonts w:ascii="Georgia" w:hAnsi="Georgia"/>
              </w:rPr>
              <w:t xml:space="preserve">Prot.n. </w:t>
            </w:r>
            <w:r w:rsidR="00C0102D" w:rsidRPr="00527579">
              <w:rPr>
                <w:rFonts w:ascii="Georgia" w:hAnsi="Georgia"/>
              </w:rPr>
              <w:t>39961 F.S.</w:t>
            </w:r>
          </w:p>
        </w:tc>
        <w:tc>
          <w:tcPr>
            <w:tcW w:w="1953" w:type="dxa"/>
            <w:shd w:val="clear" w:color="auto" w:fill="auto"/>
          </w:tcPr>
          <w:p w14:paraId="4170CFBA" w14:textId="49B59F28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DDDF26" w14:textId="57A7AC14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30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C680B6" w14:textId="56816058" w:rsidR="00A31B49" w:rsidRPr="00527579" w:rsidRDefault="00A31B49" w:rsidP="00A31B49">
            <w:pPr>
              <w:jc w:val="center"/>
              <w:rPr>
                <w:rFonts w:ascii="Georgia" w:hAnsi="Georgia"/>
              </w:rPr>
            </w:pPr>
            <w:r w:rsidRPr="00527579">
              <w:rPr>
                <w:rFonts w:ascii="Georgia" w:hAnsi="Georgia"/>
              </w:rPr>
              <w:t>33</w:t>
            </w:r>
          </w:p>
        </w:tc>
      </w:tr>
      <w:bookmarkEnd w:id="0"/>
    </w:tbl>
    <w:p w14:paraId="02EB378F" w14:textId="77777777" w:rsidR="00254E69" w:rsidRDefault="00254E69" w:rsidP="00EA65AC"/>
    <w:sectPr w:rsidR="00254E69" w:rsidSect="0092583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00C28" w14:textId="77777777" w:rsidR="00A92659" w:rsidRDefault="00A92659" w:rsidP="0004440E">
      <w:r>
        <w:separator/>
      </w:r>
    </w:p>
  </w:endnote>
  <w:endnote w:type="continuationSeparator" w:id="0">
    <w:p w14:paraId="2EFFC5A4" w14:textId="77777777" w:rsidR="00A92659" w:rsidRDefault="00A92659" w:rsidP="0004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F1C1C" w14:textId="77777777" w:rsidR="00A92659" w:rsidRDefault="00A92659" w:rsidP="0004440E">
      <w:r>
        <w:separator/>
      </w:r>
    </w:p>
  </w:footnote>
  <w:footnote w:type="continuationSeparator" w:id="0">
    <w:p w14:paraId="2334C96C" w14:textId="77777777" w:rsidR="00A92659" w:rsidRDefault="00A92659" w:rsidP="0004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6557"/>
    <w:multiLevelType w:val="multilevel"/>
    <w:tmpl w:val="F62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133C2"/>
    <w:multiLevelType w:val="multilevel"/>
    <w:tmpl w:val="952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E7690"/>
    <w:multiLevelType w:val="multilevel"/>
    <w:tmpl w:val="1DD4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2748C"/>
    <w:multiLevelType w:val="multilevel"/>
    <w:tmpl w:val="BA22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63038"/>
    <w:multiLevelType w:val="multilevel"/>
    <w:tmpl w:val="09EA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F37AE"/>
    <w:multiLevelType w:val="multilevel"/>
    <w:tmpl w:val="A2B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050B1"/>
    <w:multiLevelType w:val="multilevel"/>
    <w:tmpl w:val="9A9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921F2"/>
    <w:multiLevelType w:val="multilevel"/>
    <w:tmpl w:val="096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12820"/>
    <w:multiLevelType w:val="multilevel"/>
    <w:tmpl w:val="28EC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67775"/>
    <w:multiLevelType w:val="hybridMultilevel"/>
    <w:tmpl w:val="E3BA04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C55DE"/>
    <w:multiLevelType w:val="multilevel"/>
    <w:tmpl w:val="D036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E22D0"/>
    <w:multiLevelType w:val="multilevel"/>
    <w:tmpl w:val="756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133F3"/>
    <w:multiLevelType w:val="multilevel"/>
    <w:tmpl w:val="E3BA0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01EDE"/>
    <w:multiLevelType w:val="multilevel"/>
    <w:tmpl w:val="D2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B578E"/>
    <w:multiLevelType w:val="multilevel"/>
    <w:tmpl w:val="7222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22081C"/>
    <w:multiLevelType w:val="multilevel"/>
    <w:tmpl w:val="7308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B464A"/>
    <w:multiLevelType w:val="multilevel"/>
    <w:tmpl w:val="892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A7DDF"/>
    <w:multiLevelType w:val="multilevel"/>
    <w:tmpl w:val="42F4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D0CAF"/>
    <w:multiLevelType w:val="multilevel"/>
    <w:tmpl w:val="A5E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A38E0"/>
    <w:multiLevelType w:val="multilevel"/>
    <w:tmpl w:val="5D64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120D8"/>
    <w:multiLevelType w:val="multilevel"/>
    <w:tmpl w:val="4976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404268">
    <w:abstractNumId w:val="1"/>
  </w:num>
  <w:num w:numId="2" w16cid:durableId="1193231566">
    <w:abstractNumId w:val="0"/>
  </w:num>
  <w:num w:numId="3" w16cid:durableId="1179150572">
    <w:abstractNumId w:val="6"/>
  </w:num>
  <w:num w:numId="4" w16cid:durableId="14163178">
    <w:abstractNumId w:val="14"/>
  </w:num>
  <w:num w:numId="5" w16cid:durableId="4478888">
    <w:abstractNumId w:val="2"/>
  </w:num>
  <w:num w:numId="6" w16cid:durableId="47345526">
    <w:abstractNumId w:val="9"/>
  </w:num>
  <w:num w:numId="7" w16cid:durableId="1520773425">
    <w:abstractNumId w:val="12"/>
  </w:num>
  <w:num w:numId="8" w16cid:durableId="1947538629">
    <w:abstractNumId w:val="19"/>
  </w:num>
  <w:num w:numId="9" w16cid:durableId="1885018255">
    <w:abstractNumId w:val="8"/>
  </w:num>
  <w:num w:numId="10" w16cid:durableId="1307398724">
    <w:abstractNumId w:val="5"/>
  </w:num>
  <w:num w:numId="11" w16cid:durableId="802308467">
    <w:abstractNumId w:val="15"/>
  </w:num>
  <w:num w:numId="12" w16cid:durableId="166751667">
    <w:abstractNumId w:val="4"/>
  </w:num>
  <w:num w:numId="13" w16cid:durableId="742216179">
    <w:abstractNumId w:val="16"/>
  </w:num>
  <w:num w:numId="14" w16cid:durableId="701592188">
    <w:abstractNumId w:val="20"/>
  </w:num>
  <w:num w:numId="15" w16cid:durableId="1571577322">
    <w:abstractNumId w:val="18"/>
  </w:num>
  <w:num w:numId="16" w16cid:durableId="739138349">
    <w:abstractNumId w:val="3"/>
  </w:num>
  <w:num w:numId="17" w16cid:durableId="256211977">
    <w:abstractNumId w:val="17"/>
  </w:num>
  <w:num w:numId="18" w16cid:durableId="1020396746">
    <w:abstractNumId w:val="10"/>
  </w:num>
  <w:num w:numId="19" w16cid:durableId="1955861779">
    <w:abstractNumId w:val="13"/>
  </w:num>
  <w:num w:numId="20" w16cid:durableId="487405811">
    <w:abstractNumId w:val="7"/>
  </w:num>
  <w:num w:numId="21" w16cid:durableId="278682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6E"/>
    <w:rsid w:val="000108BF"/>
    <w:rsid w:val="0001506C"/>
    <w:rsid w:val="00031FA3"/>
    <w:rsid w:val="0004440E"/>
    <w:rsid w:val="00062007"/>
    <w:rsid w:val="0006241A"/>
    <w:rsid w:val="0007616A"/>
    <w:rsid w:val="0009082B"/>
    <w:rsid w:val="00096042"/>
    <w:rsid w:val="000C214A"/>
    <w:rsid w:val="000C48C6"/>
    <w:rsid w:val="000E05EE"/>
    <w:rsid w:val="00113B9B"/>
    <w:rsid w:val="001410D6"/>
    <w:rsid w:val="00146E80"/>
    <w:rsid w:val="001B06EC"/>
    <w:rsid w:val="001B58E1"/>
    <w:rsid w:val="001C48C4"/>
    <w:rsid w:val="002358BB"/>
    <w:rsid w:val="00254E69"/>
    <w:rsid w:val="002825CF"/>
    <w:rsid w:val="002A7559"/>
    <w:rsid w:val="002B18B4"/>
    <w:rsid w:val="002C41B1"/>
    <w:rsid w:val="0030449B"/>
    <w:rsid w:val="003471B8"/>
    <w:rsid w:val="00385F0B"/>
    <w:rsid w:val="003D77F5"/>
    <w:rsid w:val="00406B50"/>
    <w:rsid w:val="00416288"/>
    <w:rsid w:val="00451CD4"/>
    <w:rsid w:val="004B6925"/>
    <w:rsid w:val="004E6BC6"/>
    <w:rsid w:val="005025AC"/>
    <w:rsid w:val="00527579"/>
    <w:rsid w:val="005438A2"/>
    <w:rsid w:val="00553FAA"/>
    <w:rsid w:val="00595CE6"/>
    <w:rsid w:val="005B2FF1"/>
    <w:rsid w:val="005B5908"/>
    <w:rsid w:val="005E48DF"/>
    <w:rsid w:val="0062167B"/>
    <w:rsid w:val="006B0A58"/>
    <w:rsid w:val="006D6385"/>
    <w:rsid w:val="006E481B"/>
    <w:rsid w:val="00743240"/>
    <w:rsid w:val="007A7832"/>
    <w:rsid w:val="007C1F80"/>
    <w:rsid w:val="007E6E72"/>
    <w:rsid w:val="00800359"/>
    <w:rsid w:val="00824356"/>
    <w:rsid w:val="00855D0B"/>
    <w:rsid w:val="008565E4"/>
    <w:rsid w:val="008A1012"/>
    <w:rsid w:val="008A24AE"/>
    <w:rsid w:val="009066CB"/>
    <w:rsid w:val="009106F8"/>
    <w:rsid w:val="00925833"/>
    <w:rsid w:val="009816FD"/>
    <w:rsid w:val="0098192C"/>
    <w:rsid w:val="0098669B"/>
    <w:rsid w:val="009B0365"/>
    <w:rsid w:val="009F5D60"/>
    <w:rsid w:val="00A31B49"/>
    <w:rsid w:val="00A46557"/>
    <w:rsid w:val="00A47131"/>
    <w:rsid w:val="00A66C4E"/>
    <w:rsid w:val="00A92659"/>
    <w:rsid w:val="00AC6F12"/>
    <w:rsid w:val="00AE230F"/>
    <w:rsid w:val="00B16127"/>
    <w:rsid w:val="00B20454"/>
    <w:rsid w:val="00B37397"/>
    <w:rsid w:val="00B766B6"/>
    <w:rsid w:val="00C0102D"/>
    <w:rsid w:val="00C6238D"/>
    <w:rsid w:val="00CD7E7E"/>
    <w:rsid w:val="00CF7A08"/>
    <w:rsid w:val="00D03D83"/>
    <w:rsid w:val="00D05F1F"/>
    <w:rsid w:val="00D063BB"/>
    <w:rsid w:val="00D276F0"/>
    <w:rsid w:val="00D466D0"/>
    <w:rsid w:val="00D52E27"/>
    <w:rsid w:val="00D776F8"/>
    <w:rsid w:val="00DA066E"/>
    <w:rsid w:val="00DB7E05"/>
    <w:rsid w:val="00E40E20"/>
    <w:rsid w:val="00E52B26"/>
    <w:rsid w:val="00E83997"/>
    <w:rsid w:val="00E949DB"/>
    <w:rsid w:val="00EA4A43"/>
    <w:rsid w:val="00EA65AC"/>
    <w:rsid w:val="00EB2D22"/>
    <w:rsid w:val="00F06531"/>
    <w:rsid w:val="00F263DE"/>
    <w:rsid w:val="00F34F32"/>
    <w:rsid w:val="00F4247F"/>
    <w:rsid w:val="00F6618C"/>
    <w:rsid w:val="00F74AE0"/>
    <w:rsid w:val="00F76476"/>
    <w:rsid w:val="00FB1B70"/>
    <w:rsid w:val="0589ED13"/>
    <w:rsid w:val="097681BA"/>
    <w:rsid w:val="0E7C43A9"/>
    <w:rsid w:val="168E9529"/>
    <w:rsid w:val="1CA9BAC5"/>
    <w:rsid w:val="1DA080D0"/>
    <w:rsid w:val="225ECAAA"/>
    <w:rsid w:val="2CE95459"/>
    <w:rsid w:val="300FA0E7"/>
    <w:rsid w:val="31AF8BED"/>
    <w:rsid w:val="324DCE99"/>
    <w:rsid w:val="373C2290"/>
    <w:rsid w:val="4780F4FF"/>
    <w:rsid w:val="482FA973"/>
    <w:rsid w:val="4BF962B1"/>
    <w:rsid w:val="51909953"/>
    <w:rsid w:val="5441A6CD"/>
    <w:rsid w:val="5620268E"/>
    <w:rsid w:val="58532E33"/>
    <w:rsid w:val="59EEFE94"/>
    <w:rsid w:val="5E294B53"/>
    <w:rsid w:val="63C27B5A"/>
    <w:rsid w:val="66D56F22"/>
    <w:rsid w:val="67E30B64"/>
    <w:rsid w:val="68713F83"/>
    <w:rsid w:val="69E99D72"/>
    <w:rsid w:val="6A0D0FE4"/>
    <w:rsid w:val="75E107C1"/>
    <w:rsid w:val="770A1818"/>
    <w:rsid w:val="782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D8795"/>
  <w15:chartTrackingRefBased/>
  <w15:docId w15:val="{61C7D420-E8C1-4C57-B186-8B83FB5E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54E69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E52B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DA06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qFormat/>
    <w:rsid w:val="000C4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C48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A066E"/>
    <w:pPr>
      <w:spacing w:before="100" w:beforeAutospacing="1" w:after="100" w:afterAutospacing="1"/>
    </w:pPr>
  </w:style>
  <w:style w:type="character" w:styleId="Collegamentoipertestuale">
    <w:name w:val="Hyperlink"/>
    <w:rsid w:val="00DA066E"/>
    <w:rPr>
      <w:color w:val="0000FF"/>
      <w:u w:val="single"/>
    </w:rPr>
  </w:style>
  <w:style w:type="paragraph" w:styleId="NormaleWeb">
    <w:name w:val="Normal (Web)"/>
    <w:basedOn w:val="Normale"/>
    <w:rsid w:val="00DA066E"/>
    <w:pPr>
      <w:spacing w:before="100" w:beforeAutospacing="1" w:after="100" w:afterAutospacing="1"/>
    </w:pPr>
  </w:style>
  <w:style w:type="character" w:customStyle="1" w:styleId="navbarnodelabel">
    <w:name w:val="navbar__node__label"/>
    <w:basedOn w:val="Carpredefinitoparagrafo"/>
    <w:rsid w:val="004E6BC6"/>
  </w:style>
  <w:style w:type="character" w:customStyle="1" w:styleId="wide-buttonlabel">
    <w:name w:val="wide-button__label"/>
    <w:basedOn w:val="Carpredefinitoparagrafo"/>
    <w:rsid w:val="004E6BC6"/>
  </w:style>
  <w:style w:type="character" w:customStyle="1" w:styleId="icon">
    <w:name w:val="icon"/>
    <w:basedOn w:val="Carpredefinitoparagrafo"/>
    <w:rsid w:val="004E6BC6"/>
  </w:style>
  <w:style w:type="character" w:customStyle="1" w:styleId="glossaryterm">
    <w:name w:val="glossary__term"/>
    <w:basedOn w:val="Carpredefinitoparagrafo"/>
    <w:rsid w:val="004E6BC6"/>
  </w:style>
  <w:style w:type="paragraph" w:styleId="Corpotesto">
    <w:name w:val="Body Text"/>
    <w:basedOn w:val="Normale"/>
    <w:rsid w:val="00855D0B"/>
    <w:pPr>
      <w:spacing w:before="100" w:beforeAutospacing="1" w:after="100" w:afterAutospacing="1"/>
    </w:pPr>
  </w:style>
  <w:style w:type="character" w:customStyle="1" w:styleId="grame">
    <w:name w:val="grame"/>
    <w:basedOn w:val="Carpredefinitoparagrafo"/>
    <w:rsid w:val="00855D0B"/>
  </w:style>
  <w:style w:type="character" w:customStyle="1" w:styleId="spelle">
    <w:name w:val="spelle"/>
    <w:basedOn w:val="Carpredefinitoparagrafo"/>
    <w:rsid w:val="00855D0B"/>
  </w:style>
  <w:style w:type="paragraph" w:customStyle="1" w:styleId="bodytext2">
    <w:name w:val="bodytext2"/>
    <w:basedOn w:val="Normale"/>
    <w:rsid w:val="00855D0B"/>
    <w:pPr>
      <w:spacing w:before="100" w:beforeAutospacing="1" w:after="100" w:afterAutospacing="1"/>
    </w:pPr>
  </w:style>
  <w:style w:type="character" w:styleId="Enfasigrassetto">
    <w:name w:val="Strong"/>
    <w:qFormat/>
    <w:rsid w:val="000C48C6"/>
    <w:rPr>
      <w:b/>
      <w:bCs/>
    </w:rPr>
  </w:style>
  <w:style w:type="character" w:styleId="Enfasicorsivo">
    <w:name w:val="Emphasis"/>
    <w:qFormat/>
    <w:rsid w:val="000C48C6"/>
    <w:rPr>
      <w:i/>
      <w:iCs/>
    </w:rPr>
  </w:style>
  <w:style w:type="paragraph" w:customStyle="1" w:styleId="p1">
    <w:name w:val="p1"/>
    <w:basedOn w:val="Normale"/>
    <w:rsid w:val="000C48C6"/>
    <w:pPr>
      <w:spacing w:before="100" w:beforeAutospacing="1" w:after="120"/>
    </w:pPr>
  </w:style>
  <w:style w:type="character" w:customStyle="1" w:styleId="apple-converted-space">
    <w:name w:val="apple-converted-space"/>
    <w:basedOn w:val="Carpredefinitoparagrafo"/>
    <w:rsid w:val="000C48C6"/>
  </w:style>
  <w:style w:type="paragraph" w:customStyle="1" w:styleId="wp-caption-text">
    <w:name w:val="wp-caption-text"/>
    <w:basedOn w:val="Normale"/>
    <w:rsid w:val="00E52B26"/>
    <w:pPr>
      <w:spacing w:before="100" w:beforeAutospacing="1" w:after="120"/>
    </w:pPr>
  </w:style>
  <w:style w:type="paragraph" w:customStyle="1" w:styleId="intro">
    <w:name w:val="intro"/>
    <w:basedOn w:val="Normale"/>
    <w:rsid w:val="00E52B26"/>
    <w:pPr>
      <w:spacing w:before="100" w:beforeAutospacing="1" w:after="120"/>
    </w:pPr>
  </w:style>
  <w:style w:type="paragraph" w:customStyle="1" w:styleId="outro">
    <w:name w:val="outro"/>
    <w:basedOn w:val="Normale"/>
    <w:rsid w:val="00E52B26"/>
    <w:pPr>
      <w:spacing w:before="100" w:beforeAutospacing="1" w:after="120"/>
    </w:pPr>
  </w:style>
  <w:style w:type="character" w:customStyle="1" w:styleId="spacer4">
    <w:name w:val="spacer4"/>
    <w:basedOn w:val="Carpredefinitoparagrafo"/>
    <w:rsid w:val="00E52B26"/>
  </w:style>
  <w:style w:type="character" w:customStyle="1" w:styleId="fn">
    <w:name w:val="fn"/>
    <w:basedOn w:val="Carpredefinitoparagrafo"/>
    <w:rsid w:val="00E52B26"/>
  </w:style>
  <w:style w:type="paragraph" w:styleId="Iniziomodulo-z">
    <w:name w:val="HTML Top of Form"/>
    <w:basedOn w:val="Normale"/>
    <w:next w:val="Normale"/>
    <w:hidden/>
    <w:rsid w:val="00E52B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E52B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Grigliatabella">
    <w:name w:val="Table Grid"/>
    <w:basedOn w:val="Tabellanormale"/>
    <w:rsid w:val="00254E69"/>
    <w:rPr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044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4440E"/>
    <w:rPr>
      <w:sz w:val="24"/>
      <w:szCs w:val="24"/>
    </w:rPr>
  </w:style>
  <w:style w:type="paragraph" w:styleId="Pidipagina">
    <w:name w:val="footer"/>
    <w:basedOn w:val="Normale"/>
    <w:link w:val="PidipaginaCarattere"/>
    <w:rsid w:val="00044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444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799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none" w:sz="0" w:space="0" w:color="auto"/>
                <w:right w:val="single" w:sz="2" w:space="0" w:color="E3E3E3"/>
              </w:divBdr>
              <w:divsChild>
                <w:div w:id="8257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2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1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56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9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72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54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9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70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188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2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30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20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10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4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30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85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5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74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06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97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8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72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95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21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97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19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0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74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99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69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31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68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1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04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57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2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61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4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90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95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16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54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9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42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58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1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96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10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49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65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99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42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35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29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9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41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91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83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22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92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none" w:sz="0" w:space="0" w:color="auto"/>
                <w:right w:val="single" w:sz="2" w:space="0" w:color="E3E3E3"/>
              </w:divBdr>
              <w:divsChild>
                <w:div w:id="13854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5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none" w:sz="0" w:space="0" w:color="auto"/>
                <w:right w:val="single" w:sz="2" w:space="0" w:color="E3E3E3"/>
              </w:divBdr>
              <w:divsChild>
                <w:div w:id="13387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0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none" w:sz="0" w:space="0" w:color="auto"/>
                <w:right w:val="single" w:sz="2" w:space="0" w:color="E3E3E3"/>
              </w:divBdr>
              <w:divsChild>
                <w:div w:id="1102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5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6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61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6395E5AC2C648B7802C1509E7649D" ma:contentTypeVersion="14" ma:contentTypeDescription="Creare un nuovo documento." ma:contentTypeScope="" ma:versionID="7774b7e9a5481c91d401c8b79ff1fc09">
  <xsd:schema xmlns:xsd="http://www.w3.org/2001/XMLSchema" xmlns:xs="http://www.w3.org/2001/XMLSchema" xmlns:p="http://schemas.microsoft.com/office/2006/metadata/properties" xmlns:ns2="529861fe-84e8-4f9a-a192-34514ac1cba5" xmlns:ns3="c2ce5574-cf3e-4f07-903a-15223cdc601b" targetNamespace="http://schemas.microsoft.com/office/2006/metadata/properties" ma:root="true" ma:fieldsID="8d277c8b682707155ef6830a0dbf5161" ns2:_="" ns3:_="">
    <xsd:import namespace="529861fe-84e8-4f9a-a192-34514ac1cba5"/>
    <xsd:import namespace="c2ce5574-cf3e-4f07-903a-15223cdc6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61fe-84e8-4f9a-a192-34514ac1c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e5574-cf3e-4f07-903a-15223cdc60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c8c279-da3d-4913-bb47-cbc1ed5f0e94}" ma:internalName="TaxCatchAll" ma:showField="CatchAllData" ma:web="c2ce5574-cf3e-4f07-903a-15223cdc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861fe-84e8-4f9a-a192-34514ac1cba5">
      <Terms xmlns="http://schemas.microsoft.com/office/infopath/2007/PartnerControls"/>
    </lcf76f155ced4ddcb4097134ff3c332f>
    <TaxCatchAll xmlns="c2ce5574-cf3e-4f07-903a-15223cdc60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34208-4A46-48FA-9668-4E62F9D266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AE9472-A477-4466-B1A7-BFFD17A1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861fe-84e8-4f9a-a192-34514ac1cba5"/>
    <ds:schemaRef ds:uri="c2ce5574-cf3e-4f07-903a-15223cdc6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D6FFD-C856-4CE1-BE46-BC20D3B98215}">
  <ds:schemaRefs>
    <ds:schemaRef ds:uri="http://schemas.microsoft.com/office/2006/metadata/properties"/>
    <ds:schemaRef ds:uri="http://schemas.microsoft.com/office/infopath/2007/PartnerControls"/>
    <ds:schemaRef ds:uri="529861fe-84e8-4f9a-a192-34514ac1cba5"/>
    <ds:schemaRef ds:uri="c2ce5574-cf3e-4f07-903a-15223cdc601b"/>
  </ds:schemaRefs>
</ds:datastoreItem>
</file>

<file path=customXml/itemProps4.xml><?xml version="1.0" encoding="utf-8"?>
<ds:datastoreItem xmlns:ds="http://schemas.openxmlformats.org/officeDocument/2006/customXml" ds:itemID="{B72AD683-B41A-4579-BFED-B71578CF7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358</Characters>
  <Application>Microsoft Office Word</Application>
  <DocSecurity>0</DocSecurity>
  <Lines>2</Lines>
  <Paragraphs>1</Paragraphs>
  <ScaleCrop>false</ScaleCrop>
  <Company>Comune di Settimo Milanese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DOTECOMUNE 2017 – AVVISO N</dc:title>
  <dc:subject/>
  <dc:creator>Monica Daniela Casari</dc:creator>
  <cp:keywords/>
  <cp:lastModifiedBy>Monica Pedroli</cp:lastModifiedBy>
  <cp:revision>17</cp:revision>
  <cp:lastPrinted>2025-07-04T09:16:00Z</cp:lastPrinted>
  <dcterms:created xsi:type="dcterms:W3CDTF">2025-07-04T10:21:00Z</dcterms:created>
  <dcterms:modified xsi:type="dcterms:W3CDTF">2026-01-13T14:42:00Z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3780200.00000000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0x0101006076395E5AC2C648B7802C1509E7649D</vt:lpwstr>
  </property>
  <property fmtid="{D5CDD505-2E9C-101B-9397-08002B2CF9AE}" pid="6" name="MediaServiceImageTags">
    <vt:lpwstr/>
  </property>
</Properties>
</file>